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D7" w:rsidRPr="002749D7" w:rsidRDefault="002749D7" w:rsidP="00274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2749D7">
        <w:rPr>
          <w:rFonts w:ascii="Times New Roman" w:eastAsia="Times New Roman" w:hAnsi="Times New Roman" w:cs="Times New Roman"/>
          <w:bCs/>
          <w:lang w:eastAsia="en-US"/>
        </w:rPr>
        <w:t>РЕСПУБЛИКА МОРДОВИЯ</w:t>
      </w:r>
    </w:p>
    <w:p w:rsidR="002749D7" w:rsidRPr="002749D7" w:rsidRDefault="002749D7" w:rsidP="00274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2749D7">
        <w:rPr>
          <w:rFonts w:ascii="Times New Roman" w:eastAsia="Times New Roman" w:hAnsi="Times New Roman" w:cs="Times New Roman"/>
          <w:bCs/>
          <w:lang w:eastAsia="en-US"/>
        </w:rPr>
        <w:t>БОЛЬШЕБЕРЕЗНИКОВСКИЙ МУНИЦИПАЛЬНЫЙ РАЙОН</w:t>
      </w:r>
    </w:p>
    <w:p w:rsidR="002749D7" w:rsidRPr="002749D7" w:rsidRDefault="002749D7" w:rsidP="00274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2749D7">
        <w:rPr>
          <w:rFonts w:ascii="Times New Roman" w:eastAsia="Times New Roman" w:hAnsi="Times New Roman" w:cs="Times New Roman"/>
          <w:bCs/>
          <w:lang w:eastAsia="en-US"/>
        </w:rPr>
        <w:t>Муниципальное бюджетное общеобразовательное учреждение</w:t>
      </w:r>
    </w:p>
    <w:p w:rsidR="002749D7" w:rsidRPr="002749D7" w:rsidRDefault="002749D7" w:rsidP="00274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2749D7">
        <w:rPr>
          <w:rFonts w:ascii="Times New Roman" w:eastAsia="Times New Roman" w:hAnsi="Times New Roman" w:cs="Times New Roman"/>
          <w:bCs/>
          <w:lang w:eastAsia="en-US"/>
        </w:rPr>
        <w:t>«</w:t>
      </w:r>
      <w:proofErr w:type="spellStart"/>
      <w:r w:rsidRPr="002749D7">
        <w:rPr>
          <w:rFonts w:ascii="Times New Roman" w:eastAsia="Times New Roman" w:hAnsi="Times New Roman" w:cs="Times New Roman"/>
          <w:bCs/>
          <w:lang w:eastAsia="en-US"/>
        </w:rPr>
        <w:t>Большеберезниковская</w:t>
      </w:r>
      <w:proofErr w:type="spellEnd"/>
      <w:r w:rsidRPr="002749D7">
        <w:rPr>
          <w:rFonts w:ascii="Times New Roman" w:eastAsia="Times New Roman" w:hAnsi="Times New Roman" w:cs="Times New Roman"/>
          <w:bCs/>
          <w:lang w:eastAsia="en-US"/>
        </w:rPr>
        <w:t xml:space="preserve"> средняя общеобразовательная школа»</w:t>
      </w:r>
    </w:p>
    <w:p w:rsidR="002749D7" w:rsidRPr="002749D7" w:rsidRDefault="002749D7" w:rsidP="00274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</w:p>
    <w:p w:rsidR="002749D7" w:rsidRPr="002749D7" w:rsidRDefault="002749D7" w:rsidP="00274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2749D7">
        <w:rPr>
          <w:rFonts w:ascii="Times New Roman" w:eastAsia="Times New Roman" w:hAnsi="Times New Roman" w:cs="Times New Roman"/>
          <w:bCs/>
          <w:lang w:eastAsia="en-US"/>
        </w:rPr>
        <w:t xml:space="preserve">Адрес: Республика Мордовия  </w:t>
      </w:r>
      <w:proofErr w:type="spellStart"/>
      <w:r w:rsidRPr="002749D7">
        <w:rPr>
          <w:rFonts w:ascii="Times New Roman" w:eastAsia="Times New Roman" w:hAnsi="Times New Roman" w:cs="Times New Roman"/>
          <w:bCs/>
          <w:lang w:eastAsia="en-US"/>
        </w:rPr>
        <w:t>Большеберезниковский</w:t>
      </w:r>
      <w:proofErr w:type="spellEnd"/>
      <w:r w:rsidRPr="002749D7">
        <w:rPr>
          <w:rFonts w:ascii="Times New Roman" w:eastAsia="Times New Roman" w:hAnsi="Times New Roman" w:cs="Times New Roman"/>
          <w:bCs/>
          <w:lang w:eastAsia="en-US"/>
        </w:rPr>
        <w:t xml:space="preserve"> р-он, с. Большие Березники, ул. Ленина, д.56</w:t>
      </w:r>
    </w:p>
    <w:p w:rsidR="002749D7" w:rsidRPr="002749D7" w:rsidRDefault="002749D7" w:rsidP="00274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2749D7">
        <w:rPr>
          <w:rFonts w:ascii="Times New Roman" w:eastAsia="Times New Roman" w:hAnsi="Times New Roman" w:cs="Times New Roman"/>
          <w:bCs/>
          <w:lang w:eastAsia="en-US"/>
        </w:rPr>
        <w:t>ИНН 1304069870 КПП 130401001,  тел. директо</w:t>
      </w:r>
      <w:proofErr w:type="gramStart"/>
      <w:r w:rsidRPr="002749D7">
        <w:rPr>
          <w:rFonts w:ascii="Times New Roman" w:eastAsia="Times New Roman" w:hAnsi="Times New Roman" w:cs="Times New Roman"/>
          <w:bCs/>
          <w:lang w:eastAsia="en-US"/>
        </w:rPr>
        <w:t>р(</w:t>
      </w:r>
      <w:proofErr w:type="gramEnd"/>
      <w:r w:rsidRPr="002749D7">
        <w:rPr>
          <w:rFonts w:ascii="Times New Roman" w:eastAsia="Times New Roman" w:hAnsi="Times New Roman" w:cs="Times New Roman"/>
          <w:bCs/>
          <w:lang w:eastAsia="en-US"/>
        </w:rPr>
        <w:t>факс)8(83436)23173</w:t>
      </w:r>
    </w:p>
    <w:p w:rsidR="002749D7" w:rsidRPr="00BA6BA7" w:rsidRDefault="002749D7" w:rsidP="00274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 w:eastAsia="en-US"/>
        </w:rPr>
      </w:pPr>
      <w:r w:rsidRPr="002749D7">
        <w:rPr>
          <w:rFonts w:ascii="Times New Roman" w:eastAsia="Times New Roman" w:hAnsi="Times New Roman" w:cs="Times New Roman"/>
          <w:bCs/>
          <w:lang w:val="en-US" w:eastAsia="en-US"/>
        </w:rPr>
        <w:t>E</w:t>
      </w:r>
      <w:r w:rsidRPr="00BA6BA7">
        <w:rPr>
          <w:rFonts w:ascii="Times New Roman" w:eastAsia="Times New Roman" w:hAnsi="Times New Roman" w:cs="Times New Roman"/>
          <w:bCs/>
          <w:lang w:val="en-US" w:eastAsia="en-US"/>
        </w:rPr>
        <w:t>-</w:t>
      </w:r>
      <w:r w:rsidRPr="002749D7">
        <w:rPr>
          <w:rFonts w:ascii="Times New Roman" w:eastAsia="Times New Roman" w:hAnsi="Times New Roman" w:cs="Times New Roman"/>
          <w:bCs/>
          <w:lang w:val="en-US" w:eastAsia="en-US"/>
        </w:rPr>
        <w:t>mail</w:t>
      </w:r>
      <w:r w:rsidRPr="00BA6BA7">
        <w:rPr>
          <w:rFonts w:ascii="Times New Roman" w:eastAsia="Times New Roman" w:hAnsi="Times New Roman" w:cs="Times New Roman"/>
          <w:bCs/>
          <w:lang w:val="en-US" w:eastAsia="en-US"/>
        </w:rPr>
        <w:t xml:space="preserve">: </w:t>
      </w:r>
      <w:r w:rsidRPr="002749D7">
        <w:rPr>
          <w:rFonts w:ascii="Times New Roman" w:eastAsia="Times New Roman" w:hAnsi="Times New Roman" w:cs="Times New Roman"/>
          <w:lang w:val="en-US" w:eastAsia="en-US"/>
        </w:rPr>
        <w:t>sch</w:t>
      </w:r>
      <w:r w:rsidRPr="00BA6BA7">
        <w:rPr>
          <w:rFonts w:ascii="Times New Roman" w:eastAsia="Times New Roman" w:hAnsi="Times New Roman" w:cs="Times New Roman"/>
          <w:lang w:val="en-US" w:eastAsia="en-US"/>
        </w:rPr>
        <w:t>.</w:t>
      </w:r>
      <w:r w:rsidRPr="002749D7">
        <w:rPr>
          <w:rFonts w:ascii="Times New Roman" w:eastAsia="Times New Roman" w:hAnsi="Times New Roman" w:cs="Times New Roman"/>
          <w:lang w:val="en-US" w:eastAsia="en-US"/>
        </w:rPr>
        <w:t>bberez</w:t>
      </w:r>
      <w:r w:rsidRPr="00BA6BA7">
        <w:rPr>
          <w:rFonts w:ascii="Times New Roman" w:eastAsia="Times New Roman" w:hAnsi="Times New Roman" w:cs="Times New Roman"/>
          <w:lang w:val="en-US" w:eastAsia="en-US"/>
        </w:rPr>
        <w:t>@</w:t>
      </w:r>
      <w:r w:rsidRPr="002749D7">
        <w:rPr>
          <w:rFonts w:ascii="Times New Roman" w:eastAsia="Times New Roman" w:hAnsi="Times New Roman" w:cs="Times New Roman"/>
          <w:lang w:val="en-US" w:eastAsia="en-US"/>
        </w:rPr>
        <w:t>e</w:t>
      </w:r>
      <w:r w:rsidRPr="00BA6BA7">
        <w:rPr>
          <w:rFonts w:ascii="Times New Roman" w:eastAsia="Times New Roman" w:hAnsi="Times New Roman" w:cs="Times New Roman"/>
          <w:lang w:val="en-US" w:eastAsia="en-US"/>
        </w:rPr>
        <w:t>-</w:t>
      </w:r>
      <w:r w:rsidRPr="002749D7">
        <w:rPr>
          <w:rFonts w:ascii="Times New Roman" w:eastAsia="Times New Roman" w:hAnsi="Times New Roman" w:cs="Times New Roman"/>
          <w:lang w:val="en-US" w:eastAsia="en-US"/>
        </w:rPr>
        <w:t>mordovia</w:t>
      </w:r>
      <w:r w:rsidRPr="00BA6BA7">
        <w:rPr>
          <w:rFonts w:ascii="Times New Roman" w:eastAsia="Times New Roman" w:hAnsi="Times New Roman" w:cs="Times New Roman"/>
          <w:lang w:val="en-US" w:eastAsia="en-US"/>
        </w:rPr>
        <w:t>.</w:t>
      </w:r>
      <w:r w:rsidRPr="002749D7">
        <w:rPr>
          <w:rFonts w:ascii="Times New Roman" w:eastAsia="Times New Roman" w:hAnsi="Times New Roman" w:cs="Times New Roman"/>
          <w:lang w:val="en-US" w:eastAsia="en-US"/>
        </w:rPr>
        <w:t>ru</w:t>
      </w:r>
    </w:p>
    <w:p w:rsidR="00CC2DA2" w:rsidRPr="00BA6BA7" w:rsidRDefault="00CC2DA2" w:rsidP="008A4491">
      <w:pPr>
        <w:spacing w:line="100" w:lineRule="atLeast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8A4491" w:rsidRDefault="00E272A6" w:rsidP="008A4491">
      <w:pPr>
        <w:spacing w:line="10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2F4B">
        <w:rPr>
          <w:rFonts w:ascii="Times New Roman" w:hAnsi="Times New Roman" w:cs="Times New Roman"/>
          <w:sz w:val="28"/>
          <w:szCs w:val="28"/>
        </w:rPr>
        <w:t>0</w:t>
      </w:r>
      <w:r w:rsidR="008A4491">
        <w:rPr>
          <w:rFonts w:ascii="Times New Roman" w:hAnsi="Times New Roman" w:cs="Times New Roman"/>
          <w:sz w:val="28"/>
          <w:szCs w:val="28"/>
        </w:rPr>
        <w:t>.0</w:t>
      </w:r>
      <w:r w:rsidR="00A17040">
        <w:rPr>
          <w:rFonts w:ascii="Times New Roman" w:hAnsi="Times New Roman" w:cs="Times New Roman"/>
          <w:sz w:val="28"/>
          <w:szCs w:val="28"/>
        </w:rPr>
        <w:t>8</w:t>
      </w:r>
      <w:r w:rsidR="00D00426">
        <w:rPr>
          <w:rFonts w:ascii="Times New Roman" w:hAnsi="Times New Roman" w:cs="Times New Roman"/>
          <w:sz w:val="28"/>
          <w:szCs w:val="28"/>
        </w:rPr>
        <w:t>.202</w:t>
      </w:r>
      <w:r w:rsidR="00522F4B">
        <w:rPr>
          <w:rFonts w:ascii="Times New Roman" w:hAnsi="Times New Roman" w:cs="Times New Roman"/>
          <w:sz w:val="28"/>
          <w:szCs w:val="28"/>
        </w:rPr>
        <w:t>4</w:t>
      </w:r>
      <w:r w:rsidR="00CC2DA2">
        <w:rPr>
          <w:rFonts w:ascii="Times New Roman" w:hAnsi="Times New Roman" w:cs="Times New Roman"/>
          <w:sz w:val="28"/>
          <w:szCs w:val="28"/>
        </w:rPr>
        <w:t xml:space="preserve"> г</w:t>
      </w:r>
      <w:r w:rsidR="008A4491"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="008A44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№ </w:t>
      </w:r>
      <w:r w:rsidR="008F2442">
        <w:rPr>
          <w:rFonts w:ascii="Times New Roman" w:hAnsi="Times New Roman" w:cs="Times New Roman"/>
          <w:sz w:val="28"/>
          <w:szCs w:val="28"/>
        </w:rPr>
        <w:t>21</w:t>
      </w:r>
      <w:r w:rsidR="00BA6BA7">
        <w:rPr>
          <w:rFonts w:ascii="Times New Roman" w:hAnsi="Times New Roman" w:cs="Times New Roman"/>
          <w:sz w:val="28"/>
          <w:szCs w:val="28"/>
        </w:rPr>
        <w:t>5/2</w:t>
      </w:r>
      <w:bookmarkStart w:id="0" w:name="_GoBack"/>
      <w:bookmarkEnd w:id="0"/>
    </w:p>
    <w:p w:rsidR="00CC2DA2" w:rsidRDefault="00CC2DA2" w:rsidP="008A4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91" w:rsidRDefault="008A4491" w:rsidP="008A4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годового календарного</w:t>
      </w:r>
      <w:r w:rsidR="008C7A0A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графика работы</w:t>
      </w:r>
    </w:p>
    <w:p w:rsidR="008A4491" w:rsidRDefault="008A4491" w:rsidP="008A4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CC2DA2">
        <w:rPr>
          <w:rFonts w:ascii="Times New Roman" w:hAnsi="Times New Roman" w:cs="Times New Roman"/>
          <w:b/>
          <w:sz w:val="28"/>
          <w:szCs w:val="28"/>
        </w:rPr>
        <w:t>Большеберезниковская</w:t>
      </w:r>
      <w:proofErr w:type="spellEnd"/>
      <w:r w:rsidR="00CC2DA2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D00426">
        <w:rPr>
          <w:rFonts w:ascii="Times New Roman" w:hAnsi="Times New Roman" w:cs="Times New Roman"/>
          <w:b/>
          <w:sz w:val="28"/>
          <w:szCs w:val="28"/>
        </w:rPr>
        <w:t>» на 202</w:t>
      </w:r>
      <w:r w:rsidR="00522F4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00426">
        <w:rPr>
          <w:rFonts w:ascii="Times New Roman" w:hAnsi="Times New Roman" w:cs="Times New Roman"/>
          <w:b/>
          <w:sz w:val="28"/>
          <w:szCs w:val="28"/>
        </w:rPr>
        <w:t>2</w:t>
      </w:r>
      <w:r w:rsidR="00522F4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A4491" w:rsidRDefault="008A4491" w:rsidP="008A4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0B" w:rsidRPr="0071300B" w:rsidRDefault="008000F9" w:rsidP="0071300B">
      <w:pPr>
        <w:shd w:val="clear" w:color="auto" w:fill="FFFFFF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</w:t>
      </w:r>
      <w:r w:rsidR="006B1450"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РФ «Об образовании в Российской Федерации», нормами и требованиями </w:t>
      </w:r>
      <w:proofErr w:type="spellStart"/>
      <w:r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71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1300B">
        <w:rPr>
          <w:rFonts w:ascii="Times New Roman" w:hAnsi="Times New Roman" w:cs="Times New Roman"/>
          <w:sz w:val="28"/>
          <w:szCs w:val="28"/>
        </w:rPr>
        <w:t>«</w:t>
      </w:r>
      <w:r w:rsidR="0071300B" w:rsidRPr="0071300B">
        <w:rPr>
          <w:rFonts w:ascii="Times New Roman" w:hAnsi="Times New Roman" w:cs="Times New Roman"/>
          <w:color w:val="444444"/>
          <w:sz w:val="28"/>
          <w:szCs w:val="28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71300B">
        <w:rPr>
          <w:rFonts w:ascii="Times New Roman" w:hAnsi="Times New Roman" w:cs="Times New Roman"/>
          <w:color w:val="444444"/>
          <w:sz w:val="28"/>
          <w:szCs w:val="28"/>
        </w:rPr>
        <w:t>,</w:t>
      </w:r>
    </w:p>
    <w:p w:rsidR="008A4491" w:rsidRDefault="00DC78FF" w:rsidP="00713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00B">
        <w:rPr>
          <w:rFonts w:ascii="Times New Roman" w:hAnsi="Times New Roman" w:cs="Times New Roman"/>
          <w:sz w:val="28"/>
          <w:szCs w:val="28"/>
        </w:rPr>
        <w:t>Уставом школы,</w:t>
      </w:r>
      <w:r w:rsidR="008A4491" w:rsidRPr="0071300B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 от </w:t>
      </w:r>
      <w:r w:rsidR="00453FB7" w:rsidRPr="0071300B">
        <w:rPr>
          <w:rFonts w:ascii="Times New Roman" w:hAnsi="Times New Roman" w:cs="Times New Roman"/>
          <w:sz w:val="28"/>
          <w:szCs w:val="28"/>
        </w:rPr>
        <w:t>3</w:t>
      </w:r>
      <w:r w:rsidR="00522F4B">
        <w:rPr>
          <w:rFonts w:ascii="Times New Roman" w:hAnsi="Times New Roman" w:cs="Times New Roman"/>
          <w:sz w:val="28"/>
          <w:szCs w:val="28"/>
        </w:rPr>
        <w:t>0</w:t>
      </w:r>
      <w:r w:rsidR="008A4491" w:rsidRPr="0071300B">
        <w:rPr>
          <w:rFonts w:ascii="Times New Roman" w:hAnsi="Times New Roman" w:cs="Times New Roman"/>
          <w:sz w:val="28"/>
          <w:szCs w:val="28"/>
        </w:rPr>
        <w:t>.0</w:t>
      </w:r>
      <w:r w:rsidR="00453FB7" w:rsidRPr="0071300B">
        <w:rPr>
          <w:rFonts w:ascii="Times New Roman" w:hAnsi="Times New Roman" w:cs="Times New Roman"/>
          <w:sz w:val="28"/>
          <w:szCs w:val="28"/>
        </w:rPr>
        <w:t>8</w:t>
      </w:r>
      <w:r w:rsidR="008A4491" w:rsidRPr="0071300B">
        <w:rPr>
          <w:rFonts w:ascii="Times New Roman" w:hAnsi="Times New Roman" w:cs="Times New Roman"/>
          <w:sz w:val="28"/>
          <w:szCs w:val="28"/>
        </w:rPr>
        <w:t>.20</w:t>
      </w:r>
      <w:r w:rsidR="00F451DE" w:rsidRPr="0071300B">
        <w:rPr>
          <w:rFonts w:ascii="Times New Roman" w:hAnsi="Times New Roman" w:cs="Times New Roman"/>
          <w:sz w:val="28"/>
          <w:szCs w:val="28"/>
        </w:rPr>
        <w:t>2</w:t>
      </w:r>
      <w:r w:rsidR="00522F4B">
        <w:rPr>
          <w:rFonts w:ascii="Times New Roman" w:hAnsi="Times New Roman" w:cs="Times New Roman"/>
          <w:sz w:val="28"/>
          <w:szCs w:val="28"/>
        </w:rPr>
        <w:t>4</w:t>
      </w:r>
      <w:r w:rsidR="008A4491" w:rsidRPr="007130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53FB7" w:rsidRPr="0071300B">
        <w:rPr>
          <w:rFonts w:ascii="Times New Roman" w:hAnsi="Times New Roman" w:cs="Times New Roman"/>
          <w:sz w:val="28"/>
          <w:szCs w:val="28"/>
        </w:rPr>
        <w:t>1</w:t>
      </w:r>
      <w:r w:rsidRPr="0071300B">
        <w:rPr>
          <w:rFonts w:ascii="Times New Roman" w:hAnsi="Times New Roman" w:cs="Times New Roman"/>
          <w:sz w:val="28"/>
          <w:szCs w:val="28"/>
        </w:rPr>
        <w:t xml:space="preserve"> и вцелях организованного   проведения учебн</w:t>
      </w:r>
      <w:r w:rsidR="00D00426" w:rsidRPr="0071300B">
        <w:rPr>
          <w:rFonts w:ascii="Times New Roman" w:hAnsi="Times New Roman" w:cs="Times New Roman"/>
          <w:sz w:val="28"/>
          <w:szCs w:val="28"/>
        </w:rPr>
        <w:t>о-воспитательного процесса в 202</w:t>
      </w:r>
      <w:r w:rsidR="00522F4B">
        <w:rPr>
          <w:rFonts w:ascii="Times New Roman" w:hAnsi="Times New Roman" w:cs="Times New Roman"/>
          <w:sz w:val="28"/>
          <w:szCs w:val="28"/>
        </w:rPr>
        <w:t>4</w:t>
      </w:r>
      <w:r w:rsidRPr="0071300B">
        <w:rPr>
          <w:rFonts w:ascii="Times New Roman" w:hAnsi="Times New Roman" w:cs="Times New Roman"/>
          <w:sz w:val="28"/>
          <w:szCs w:val="28"/>
        </w:rPr>
        <w:t>-20</w:t>
      </w:r>
      <w:r w:rsidR="00D00426" w:rsidRPr="0071300B">
        <w:rPr>
          <w:rFonts w:ascii="Times New Roman" w:hAnsi="Times New Roman" w:cs="Times New Roman"/>
          <w:sz w:val="28"/>
          <w:szCs w:val="28"/>
        </w:rPr>
        <w:t>2</w:t>
      </w:r>
      <w:r w:rsidR="00522F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 w:rsidR="008A449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C78FF" w:rsidRPr="00D00426" w:rsidRDefault="00DC78FF" w:rsidP="00DC7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426">
        <w:rPr>
          <w:rFonts w:ascii="Times New Roman" w:hAnsi="Times New Roman" w:cs="Times New Roman"/>
          <w:sz w:val="28"/>
          <w:szCs w:val="28"/>
        </w:rPr>
        <w:t>1.</w:t>
      </w:r>
      <w:r w:rsidR="008A4491" w:rsidRPr="00D004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7A0A" w:rsidRPr="00D00426">
        <w:rPr>
          <w:rFonts w:ascii="Times New Roman" w:hAnsi="Times New Roman" w:cs="Times New Roman"/>
          <w:sz w:val="28"/>
          <w:szCs w:val="28"/>
        </w:rPr>
        <w:t>годовой календарный учебный график работы МБОУ «</w:t>
      </w:r>
      <w:proofErr w:type="spellStart"/>
      <w:r w:rsidR="00FE5595" w:rsidRPr="00D00426">
        <w:rPr>
          <w:rFonts w:ascii="Times New Roman" w:hAnsi="Times New Roman" w:cs="Times New Roman"/>
          <w:sz w:val="28"/>
          <w:szCs w:val="28"/>
        </w:rPr>
        <w:t>Большеберезниковская</w:t>
      </w:r>
      <w:proofErr w:type="spellEnd"/>
      <w:r w:rsidR="00FE5595" w:rsidRPr="00D00426">
        <w:rPr>
          <w:rFonts w:ascii="Times New Roman" w:hAnsi="Times New Roman" w:cs="Times New Roman"/>
          <w:sz w:val="28"/>
          <w:szCs w:val="28"/>
        </w:rPr>
        <w:t xml:space="preserve"> СОШ</w:t>
      </w:r>
      <w:r w:rsidR="00D00426" w:rsidRPr="00D00426">
        <w:rPr>
          <w:rFonts w:ascii="Times New Roman" w:hAnsi="Times New Roman" w:cs="Times New Roman"/>
          <w:sz w:val="28"/>
          <w:szCs w:val="28"/>
        </w:rPr>
        <w:t>» на 202</w:t>
      </w:r>
      <w:r w:rsidR="00522F4B">
        <w:rPr>
          <w:rFonts w:ascii="Times New Roman" w:hAnsi="Times New Roman" w:cs="Times New Roman"/>
          <w:sz w:val="28"/>
          <w:szCs w:val="28"/>
        </w:rPr>
        <w:t>4</w:t>
      </w:r>
      <w:r w:rsidR="008C7A0A" w:rsidRPr="00D00426">
        <w:rPr>
          <w:rFonts w:ascii="Times New Roman" w:hAnsi="Times New Roman" w:cs="Times New Roman"/>
          <w:sz w:val="28"/>
          <w:szCs w:val="28"/>
        </w:rPr>
        <w:t xml:space="preserve"> – 20</w:t>
      </w:r>
      <w:r w:rsidR="00D00426" w:rsidRPr="00D00426">
        <w:rPr>
          <w:rFonts w:ascii="Times New Roman" w:hAnsi="Times New Roman" w:cs="Times New Roman"/>
          <w:sz w:val="28"/>
          <w:szCs w:val="28"/>
        </w:rPr>
        <w:t>2</w:t>
      </w:r>
      <w:r w:rsidR="00522F4B">
        <w:rPr>
          <w:rFonts w:ascii="Times New Roman" w:hAnsi="Times New Roman" w:cs="Times New Roman"/>
          <w:sz w:val="28"/>
          <w:szCs w:val="28"/>
        </w:rPr>
        <w:t>5</w:t>
      </w:r>
      <w:r w:rsidR="008C7A0A" w:rsidRPr="00D00426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D0042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C7A0A" w:rsidRPr="00D0042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</w:tblGrid>
      <w:tr w:rsidR="00DC78FF" w:rsidRPr="00D00426" w:rsidTr="00DC78FF">
        <w:trPr>
          <w:tblCellSpacing w:w="7" w:type="dxa"/>
        </w:trPr>
        <w:tc>
          <w:tcPr>
            <w:tcW w:w="9227" w:type="dxa"/>
            <w:vAlign w:val="center"/>
            <w:hideMark/>
          </w:tcPr>
          <w:p w:rsidR="00DC78FF" w:rsidRPr="00D00426" w:rsidRDefault="00DC78FF" w:rsidP="00DC78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2.  Учителям - предметникам и классным руководителям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  организовать свою работу в 202</w:t>
            </w:r>
            <w:r w:rsidR="0052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в  соответствии с годовым календарным учебным графиком.</w:t>
            </w:r>
          </w:p>
          <w:p w:rsidR="00FE5595" w:rsidRPr="00D00426" w:rsidRDefault="00DC78FF" w:rsidP="00FE55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3. Классным руководителям довести до сведения родителей (законных представителей) годовой календарный учебный график  МБОУ «</w:t>
            </w:r>
            <w:proofErr w:type="spellStart"/>
            <w:r w:rsidR="00FE5595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Большеберезниковская</w:t>
            </w:r>
            <w:proofErr w:type="spellEnd"/>
            <w:r w:rsidR="00FE5595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» в 202</w:t>
            </w:r>
            <w:r w:rsidR="0052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</w:t>
            </w:r>
          </w:p>
          <w:p w:rsidR="00DC78FF" w:rsidRPr="00D00426" w:rsidRDefault="00FC4E53" w:rsidP="00522F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78FF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C78FF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 w:rsidR="00DC78FF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годовом ка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лендарном учебном графике на 202</w:t>
            </w:r>
            <w:r w:rsidR="00522F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78FF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 w:rsidR="00D00426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2F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C78FF" w:rsidRPr="00D00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на информационном стенде и сайте школы.</w:t>
            </w:r>
          </w:p>
        </w:tc>
      </w:tr>
      <w:tr w:rsidR="00DC78FF" w:rsidRPr="00D00426" w:rsidTr="00DC78FF">
        <w:trPr>
          <w:tblCellSpacing w:w="7" w:type="dxa"/>
        </w:trPr>
        <w:tc>
          <w:tcPr>
            <w:tcW w:w="9227" w:type="dxa"/>
            <w:vAlign w:val="center"/>
            <w:hideMark/>
          </w:tcPr>
          <w:p w:rsidR="00DC78FF" w:rsidRPr="00D00426" w:rsidRDefault="00DC78FF" w:rsidP="00DC78FF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0042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C7A0A" w:rsidRPr="00D00426" w:rsidRDefault="00FC4E53" w:rsidP="00DC78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8FF" w:rsidRPr="00D004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7A0A" w:rsidRPr="00D00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7A0A" w:rsidRPr="00D0042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000F9" w:rsidRDefault="008000F9" w:rsidP="008C7A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595" w:rsidRDefault="00EB64FD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C7A0A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FE5595">
        <w:rPr>
          <w:rFonts w:ascii="Times New Roman" w:hAnsi="Times New Roman" w:cs="Times New Roman"/>
          <w:b/>
          <w:sz w:val="28"/>
          <w:szCs w:val="28"/>
        </w:rPr>
        <w:t xml:space="preserve"> школы                                              </w:t>
      </w:r>
      <w:r w:rsidR="00522F4B">
        <w:rPr>
          <w:rFonts w:ascii="Times New Roman" w:hAnsi="Times New Roman" w:cs="Times New Roman"/>
          <w:b/>
          <w:sz w:val="28"/>
          <w:szCs w:val="28"/>
        </w:rPr>
        <w:t xml:space="preserve">Р.М. </w:t>
      </w:r>
      <w:proofErr w:type="spellStart"/>
      <w:r w:rsidR="00522F4B">
        <w:rPr>
          <w:rFonts w:ascii="Times New Roman" w:hAnsi="Times New Roman" w:cs="Times New Roman"/>
          <w:b/>
          <w:sz w:val="28"/>
          <w:szCs w:val="28"/>
        </w:rPr>
        <w:t>Струенков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595" w:rsidRDefault="00FE5595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595" w:rsidRDefault="00FE5595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595" w:rsidRDefault="00FE5595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595" w:rsidRDefault="00FE5595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53E" w:rsidRDefault="0031253E" w:rsidP="00FE5595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77D5" w:rsidRDefault="00FD77D5" w:rsidP="00FC4E53">
      <w:pPr>
        <w:tabs>
          <w:tab w:val="left" w:pos="5820"/>
        </w:tabs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1D90" w:rsidRPr="00EF4052" w:rsidRDefault="00751D90" w:rsidP="00FC4E53">
      <w:pPr>
        <w:tabs>
          <w:tab w:val="left" w:pos="5820"/>
        </w:tabs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40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</w:p>
    <w:p w:rsidR="00751D90" w:rsidRPr="00CC7FC8" w:rsidRDefault="00751D90" w:rsidP="00751D90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приказу от</w:t>
      </w:r>
      <w:r w:rsidR="00EA7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D106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22F4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E3338"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5595"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A1704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FE5595"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74A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22F4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C7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г.№</w:t>
      </w:r>
      <w:r w:rsidR="008F2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214/3</w:t>
      </w:r>
      <w:r w:rsidR="00554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1D90" w:rsidRPr="00751D90" w:rsidRDefault="00751D90" w:rsidP="00751D90">
      <w:pPr>
        <w:spacing w:after="0"/>
        <w:ind w:left="72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1D90" w:rsidRPr="00751D90" w:rsidRDefault="00751D90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ГОДОВОЙ КАЛЕНДАРНЫЙ УЧЕБНЫЙ  ГРАФИК</w:t>
      </w:r>
    </w:p>
    <w:p w:rsidR="00751D90" w:rsidRPr="00751D90" w:rsidRDefault="00751D90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МБОУ «</w:t>
      </w:r>
      <w:r w:rsidR="004A6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Большеберезниковская СОШ»</w:t>
      </w:r>
    </w:p>
    <w:p w:rsidR="00751D90" w:rsidRPr="00751D90" w:rsidRDefault="00EA74AF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</w:t>
      </w:r>
      <w:r w:rsidR="00522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751D90"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522F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751D90"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3045A7" w:rsidRPr="003045A7" w:rsidRDefault="003045A7" w:rsidP="003045A7">
      <w:pPr>
        <w:shd w:val="clear" w:color="auto" w:fill="FFFFFF"/>
        <w:spacing w:after="0" w:line="384" w:lineRule="atLeast"/>
        <w:ind w:left="1410"/>
        <w:rPr>
          <w:rFonts w:ascii="Arial" w:eastAsia="Times New Roman" w:hAnsi="Arial" w:cs="Arial"/>
          <w:color w:val="222222"/>
          <w:sz w:val="24"/>
          <w:szCs w:val="24"/>
        </w:rPr>
      </w:pPr>
      <w:r w:rsidRPr="003045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1.Начало  учебного  года</w:t>
      </w:r>
      <w:r w:rsidRPr="003045A7">
        <w:rPr>
          <w:rFonts w:ascii="Times New Roman" w:eastAsia="Times New Roman" w:hAnsi="Times New Roman" w:cs="Times New Roman"/>
          <w:color w:val="222222"/>
          <w:sz w:val="24"/>
          <w:szCs w:val="24"/>
        </w:rPr>
        <w:t>  -  0</w:t>
      </w:r>
      <w:r w:rsidR="00760767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3045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сентября 202</w:t>
      </w:r>
      <w:r w:rsidR="0076076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3045A7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3045A7" w:rsidRPr="003045A7" w:rsidRDefault="003045A7" w:rsidP="003045A7">
      <w:pPr>
        <w:shd w:val="clear" w:color="auto" w:fill="FFFFFF"/>
        <w:spacing w:after="0" w:line="384" w:lineRule="atLeast"/>
        <w:ind w:left="1410"/>
        <w:rPr>
          <w:rFonts w:ascii="Arial" w:eastAsia="Times New Roman" w:hAnsi="Arial" w:cs="Arial"/>
          <w:color w:val="222222"/>
          <w:sz w:val="24"/>
          <w:szCs w:val="24"/>
        </w:rPr>
      </w:pPr>
      <w:r w:rsidRPr="003045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2.Окончание  учебного  года</w:t>
      </w:r>
      <w:r w:rsidRPr="003045A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3045A7" w:rsidRPr="00294391" w:rsidRDefault="00294391" w:rsidP="00294391">
      <w:pPr>
        <w:shd w:val="clear" w:color="auto" w:fill="FFFFFF"/>
        <w:spacing w:after="0" w:line="384" w:lineRule="atLeast"/>
        <w:ind w:left="1410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1-</w:t>
      </w:r>
      <w:r w:rsidR="003045A7"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8, 10 классы - </w:t>
      </w:r>
      <w:r w:rsidR="00E964A9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6D134B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3045A7"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.05 202</w:t>
      </w:r>
      <w:r w:rsidR="006D134B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3045A7"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3045A7" w:rsidRDefault="003045A7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9, 11 классы -   </w:t>
      </w:r>
      <w:r w:rsidR="0041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определяется расписание ГИА и ЕГЭ </w:t>
      </w: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Pr="00294391" w:rsidRDefault="00294391" w:rsidP="002943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3. </w:t>
      </w: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Начало учебных занятий: 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8.30</w:t>
      </w:r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Окончание учебных занятий: 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15.00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5.Сменность занятий: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 Занятия проводятся в одну смену </w:t>
      </w: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6.Режим  работы  школы: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 5-дневная рабочая неделя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7. Регламентирование образовательного процесса на учебный год:</w:t>
      </w:r>
      <w:r w:rsidRPr="00294391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                       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 1)Продолжительность учебных занятий по четвертям:</w:t>
      </w:r>
    </w:p>
    <w:tbl>
      <w:tblPr>
        <w:tblW w:w="11199" w:type="dxa"/>
        <w:tblInd w:w="-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2163"/>
        <w:gridCol w:w="3259"/>
        <w:gridCol w:w="3049"/>
      </w:tblGrid>
      <w:tr w:rsidR="00294391" w:rsidRPr="00294391" w:rsidTr="00294391"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 дней</w:t>
            </w:r>
          </w:p>
        </w:tc>
      </w:tr>
      <w:tr w:rsidR="00294391" w:rsidRPr="00294391" w:rsidTr="00294391"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– 11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F12D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B3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.09.202</w:t>
            </w:r>
            <w:r w:rsidR="00F12D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F12D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.10.202</w:t>
            </w:r>
            <w:r w:rsidR="00F12D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F775C3" w:rsidP="003C3C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</w:t>
            </w:r>
            <w:r w:rsidR="004C21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3C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2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C3CD0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294391" w:rsidRPr="00294391" w:rsidTr="00294391"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1 -11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35A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35A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.11.202</w:t>
            </w:r>
            <w:r w:rsidR="00235A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235A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.12.202</w:t>
            </w:r>
            <w:r w:rsidR="00235A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67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35AD2" w:rsidP="00235A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94391" w:rsidRPr="00294391" w:rsidTr="00294391"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1467C7" w:rsidRDefault="001467C7" w:rsidP="00146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1467C7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1467C7" w:rsidRDefault="00294391" w:rsidP="00F81A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67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="00F81A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A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</w:t>
            </w:r>
            <w:r w:rsidR="00F81A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67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F81A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81A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недель/ </w:t>
            </w:r>
            <w:r w:rsidR="00EC0B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81A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633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504CFC" w:rsidRPr="00294391" w:rsidTr="00294391">
        <w:tc>
          <w:tcPr>
            <w:tcW w:w="2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071FA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071F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F81A44" w:rsidP="00F81A4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4CFC"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04CFC"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51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4CFC" w:rsidRP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2A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F81A44" w:rsidP="00F81A4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4CFC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 недель 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04CFC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04CFC" w:rsidRPr="00294391" w:rsidTr="00294391">
        <w:tc>
          <w:tcPr>
            <w:tcW w:w="27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294391">
            <w:pPr>
              <w:spacing w:after="0" w:line="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за  учебный  год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0F573E" w:rsidRDefault="00504CFC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0F573E" w:rsidRDefault="00504CFC" w:rsidP="00DD30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D30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DD30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3AF0"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30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DD30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0E3F"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0F573E" w:rsidRDefault="00504CFC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33 </w:t>
            </w:r>
            <w:r w:rsidRP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недели/ 155 дней</w:t>
            </w:r>
          </w:p>
        </w:tc>
      </w:tr>
      <w:tr w:rsidR="00504CFC" w:rsidRPr="00294391" w:rsidTr="00294391">
        <w:tc>
          <w:tcPr>
            <w:tcW w:w="27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CFC" w:rsidRPr="00294391" w:rsidRDefault="00504CFC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6921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</w:t>
            </w:r>
            <w:r w:rsidR="006921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10</w:t>
            </w:r>
            <w:r w:rsidR="006921AE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1E59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921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.09.202</w:t>
            </w:r>
            <w:r w:rsidR="006921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-</w:t>
            </w:r>
            <w:r w:rsidR="000F5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59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6921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0E3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FC" w:rsidRPr="00294391" w:rsidRDefault="00504CFC" w:rsidP="00D16F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4 недели/16</w:t>
            </w:r>
            <w:r w:rsidR="00D16F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86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 </w:t>
      </w:r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2) </w:t>
      </w: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Продолжительность</w:t>
      </w:r>
      <w:proofErr w:type="gramStart"/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каникул</w:t>
      </w:r>
      <w:proofErr w:type="gramEnd"/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1767"/>
        <w:gridCol w:w="3971"/>
        <w:gridCol w:w="2124"/>
      </w:tblGrid>
      <w:tr w:rsidR="00294391" w:rsidRPr="00294391" w:rsidTr="00F775C3">
        <w:trPr>
          <w:trHeight w:val="1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  дней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1-11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F775C3" w:rsidP="00681AC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681A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681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6A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81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681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681ACC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EE4A60" w:rsidP="00EE4A60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48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681ACC" w:rsidP="00847EC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EE4A60" w:rsidP="00EE4A60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4391"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08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681ACC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EE4A60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4A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75C3">
              <w:rPr>
                <w:rFonts w:ascii="Times New Roman" w:eastAsia="Times New Roman" w:hAnsi="Times New Roman" w:cs="Times New Roman"/>
                <w:sz w:val="24"/>
                <w:szCs w:val="24"/>
              </w:rPr>
              <w:t>.03.20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E4A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E4A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EE4A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EE4A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08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847ECB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4391" w:rsidRPr="00294391" w:rsidTr="00F775C3">
        <w:trPr>
          <w:trHeight w:val="1"/>
        </w:trPr>
        <w:tc>
          <w:tcPr>
            <w:tcW w:w="2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91" w:rsidRPr="00294391" w:rsidTr="00F775C3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294391" w:rsidRDefault="00294391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655A95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-8, 10 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681AC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86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1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886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1A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-31.08.202</w:t>
            </w:r>
            <w:r w:rsidR="00681A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083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887A97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94391" w:rsidRPr="00294391" w:rsidRDefault="00294391" w:rsidP="002943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8. Продолжительность уроков:</w:t>
      </w:r>
    </w:p>
    <w:p w:rsidR="00294391" w:rsidRPr="00294391" w:rsidRDefault="00294391" w:rsidP="002943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tbl>
      <w:tblPr>
        <w:tblW w:w="104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929"/>
        <w:gridCol w:w="5338"/>
      </w:tblGrid>
      <w:tr w:rsidR="00294391" w:rsidRPr="00294391" w:rsidTr="00C01BD6">
        <w:trPr>
          <w:trHeight w:val="1"/>
        </w:trPr>
        <w:tc>
          <w:tcPr>
            <w:tcW w:w="2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по 35 минут</w:t>
            </w:r>
          </w:p>
        </w:tc>
      </w:tr>
      <w:tr w:rsidR="00294391" w:rsidRPr="00294391" w:rsidTr="00C01BD6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294391" w:rsidRDefault="00294391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A75E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урока по 35 минут </w:t>
            </w:r>
          </w:p>
        </w:tc>
      </w:tr>
      <w:tr w:rsidR="00294391" w:rsidRPr="00294391" w:rsidTr="00C01BD6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294391" w:rsidRDefault="00294391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FC3E78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урока по 40 минут (</w:t>
            </w:r>
            <w:r w:rsidR="00FC3E78">
              <w:rPr>
                <w:rFonts w:ascii="Times New Roman" w:eastAsia="Times New Roman" w:hAnsi="Times New Roman" w:cs="Times New Roman"/>
                <w:sz w:val="24"/>
                <w:szCs w:val="24"/>
              </w:rPr>
              <w:t>1день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 уроков)</w:t>
            </w:r>
          </w:p>
        </w:tc>
      </w:tr>
      <w:tr w:rsidR="00294391" w:rsidRPr="00294391" w:rsidTr="00C01BD6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391" w:rsidRPr="00294391" w:rsidRDefault="00294391" w:rsidP="0029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динамическая пауза для 1-х классов после  уроков - 40 минут</w:t>
            </w:r>
          </w:p>
        </w:tc>
      </w:tr>
      <w:tr w:rsidR="00294391" w:rsidRPr="00294391" w:rsidTr="00C01BD6">
        <w:trPr>
          <w:trHeight w:val="1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2 - 11 </w:t>
            </w:r>
            <w:r w:rsidRPr="0029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по 45 минут</w:t>
            </w:r>
          </w:p>
        </w:tc>
      </w:tr>
    </w:tbl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p w:rsidR="00E61F5F" w:rsidRDefault="00E61F5F" w:rsidP="0029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61F5F" w:rsidRDefault="00E61F5F" w:rsidP="0029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61F5F" w:rsidRDefault="00E61F5F" w:rsidP="0029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61F5F" w:rsidRDefault="00E61F5F" w:rsidP="0029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9. </w:t>
      </w: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Расписание звонков:</w:t>
      </w:r>
    </w:p>
    <w:p w:rsidR="00294391" w:rsidRPr="00294391" w:rsidRDefault="00294391" w:rsidP="0029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p w:rsidR="00294391" w:rsidRPr="00294391" w:rsidRDefault="00294391" w:rsidP="002943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tbl>
      <w:tblPr>
        <w:tblW w:w="95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641"/>
        <w:gridCol w:w="3611"/>
      </w:tblGrid>
      <w:tr w:rsidR="00294391" w:rsidRPr="00294391" w:rsidTr="00C34467">
        <w:trPr>
          <w:trHeight w:val="15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7A0270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 </w:t>
            </w:r>
            <w:r w:rsidRPr="007A02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BE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  проведения</w:t>
            </w:r>
            <w:r w:rsidR="00C34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  перемен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08.30-09.15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                       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- 10.1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           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-11.1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-12.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-13.1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7A5F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13.2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-14.</w:t>
            </w:r>
            <w:r w:rsidR="007A5F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7A5FFB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4391"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94391" w:rsidRPr="00294391" w:rsidTr="00C34467"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</w:t>
            </w: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14.15 – 15.00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91" w:rsidRPr="00294391" w:rsidRDefault="00294391" w:rsidP="002943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10.  Проведение промежуточной аттестации в переводных классах: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Промежуточная аттестация в  2-</w:t>
      </w:r>
      <w:r w:rsidR="00F841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 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классах проводится  с </w:t>
      </w:r>
      <w:r w:rsidR="001C37EF">
        <w:rPr>
          <w:rFonts w:ascii="Times New Roman" w:eastAsia="Times New Roman" w:hAnsi="Times New Roman" w:cs="Times New Roman"/>
          <w:color w:val="222222"/>
          <w:sz w:val="24"/>
          <w:szCs w:val="24"/>
        </w:rPr>
        <w:t>15</w:t>
      </w:r>
      <w:r w:rsidR="00C477D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апреля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</w:t>
      </w:r>
      <w:r w:rsidR="001C37EF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  по </w:t>
      </w:r>
      <w:r w:rsidR="00C477DF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1C37EF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мая 202</w:t>
      </w:r>
      <w:r w:rsidR="001C37EF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  без прекращения образовательного процесса в форме контрольных работ в соответствии с Уставом школы и решением педагогического совета.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11.Сроки проведения государственной итоговой аттестации:</w:t>
      </w:r>
    </w:p>
    <w:p w:rsidR="00294391" w:rsidRPr="00294391" w:rsidRDefault="00294391" w:rsidP="00294391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Сроки проведения государственной итоговой аттестации </w:t>
      </w:r>
      <w:proofErr w:type="gramStart"/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2943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устанавливаются Министерством просвещения Российской Федерации.</w:t>
      </w:r>
    </w:p>
    <w:p w:rsidR="00294391" w:rsidRPr="00294391" w:rsidRDefault="00294391" w:rsidP="002943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39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Default="00294391" w:rsidP="00294391">
      <w:pPr>
        <w:shd w:val="clear" w:color="auto" w:fill="FFFFFF"/>
        <w:spacing w:after="0" w:line="384" w:lineRule="atLeast"/>
        <w:ind w:left="141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391" w:rsidRPr="00294391" w:rsidRDefault="00294391" w:rsidP="00294391">
      <w:pPr>
        <w:shd w:val="clear" w:color="auto" w:fill="FFFFFF"/>
        <w:spacing w:after="0" w:line="384" w:lineRule="atLeast"/>
        <w:ind w:left="1410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294391" w:rsidRPr="00294391" w:rsidSect="00EF405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DF1"/>
    <w:multiLevelType w:val="hybridMultilevel"/>
    <w:tmpl w:val="11903E7E"/>
    <w:lvl w:ilvl="0" w:tplc="CADC0C56">
      <w:start w:val="1"/>
      <w:numFmt w:val="bullet"/>
      <w:lvlText w:val="о"/>
      <w:lvlJc w:val="left"/>
      <w:pPr>
        <w:ind w:left="0" w:firstLine="0"/>
      </w:pPr>
    </w:lvl>
    <w:lvl w:ilvl="1" w:tplc="B196519C">
      <w:numFmt w:val="decimal"/>
      <w:lvlText w:val=""/>
      <w:lvlJc w:val="left"/>
      <w:pPr>
        <w:ind w:left="0" w:firstLine="0"/>
      </w:pPr>
    </w:lvl>
    <w:lvl w:ilvl="2" w:tplc="2FBA6D5C">
      <w:numFmt w:val="decimal"/>
      <w:lvlText w:val=""/>
      <w:lvlJc w:val="left"/>
      <w:pPr>
        <w:ind w:left="0" w:firstLine="0"/>
      </w:pPr>
    </w:lvl>
    <w:lvl w:ilvl="3" w:tplc="0178C290">
      <w:numFmt w:val="decimal"/>
      <w:lvlText w:val=""/>
      <w:lvlJc w:val="left"/>
      <w:pPr>
        <w:ind w:left="0" w:firstLine="0"/>
      </w:pPr>
    </w:lvl>
    <w:lvl w:ilvl="4" w:tplc="C310C014">
      <w:numFmt w:val="decimal"/>
      <w:lvlText w:val=""/>
      <w:lvlJc w:val="left"/>
      <w:pPr>
        <w:ind w:left="0" w:firstLine="0"/>
      </w:pPr>
    </w:lvl>
    <w:lvl w:ilvl="5" w:tplc="46D012C8">
      <w:numFmt w:val="decimal"/>
      <w:lvlText w:val=""/>
      <w:lvlJc w:val="left"/>
      <w:pPr>
        <w:ind w:left="0" w:firstLine="0"/>
      </w:pPr>
    </w:lvl>
    <w:lvl w:ilvl="6" w:tplc="03B2188E">
      <w:numFmt w:val="decimal"/>
      <w:lvlText w:val=""/>
      <w:lvlJc w:val="left"/>
      <w:pPr>
        <w:ind w:left="0" w:firstLine="0"/>
      </w:pPr>
    </w:lvl>
    <w:lvl w:ilvl="7" w:tplc="4C8E75D0">
      <w:numFmt w:val="decimal"/>
      <w:lvlText w:val=""/>
      <w:lvlJc w:val="left"/>
      <w:pPr>
        <w:ind w:left="0" w:firstLine="0"/>
      </w:pPr>
    </w:lvl>
    <w:lvl w:ilvl="8" w:tplc="0A547268">
      <w:numFmt w:val="decimal"/>
      <w:lvlText w:val=""/>
      <w:lvlJc w:val="left"/>
      <w:pPr>
        <w:ind w:left="0" w:firstLine="0"/>
      </w:pPr>
    </w:lvl>
  </w:abstractNum>
  <w:abstractNum w:abstractNumId="1">
    <w:nsid w:val="29FB4188"/>
    <w:multiLevelType w:val="hybridMultilevel"/>
    <w:tmpl w:val="154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C86"/>
    <w:multiLevelType w:val="hybridMultilevel"/>
    <w:tmpl w:val="20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935F8"/>
    <w:multiLevelType w:val="hybridMultilevel"/>
    <w:tmpl w:val="8506DC00"/>
    <w:lvl w:ilvl="0" w:tplc="A3F0D0A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3567F"/>
    <w:multiLevelType w:val="hybridMultilevel"/>
    <w:tmpl w:val="D9F8810E"/>
    <w:lvl w:ilvl="0" w:tplc="A2948FE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93D7E90"/>
    <w:multiLevelType w:val="hybridMultilevel"/>
    <w:tmpl w:val="C00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21F2E"/>
    <w:multiLevelType w:val="hybridMultilevel"/>
    <w:tmpl w:val="E5D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000F9"/>
    <w:rsid w:val="000053F9"/>
    <w:rsid w:val="00005529"/>
    <w:rsid w:val="00012471"/>
    <w:rsid w:val="00071FAC"/>
    <w:rsid w:val="00073BFA"/>
    <w:rsid w:val="00086639"/>
    <w:rsid w:val="000F29C7"/>
    <w:rsid w:val="000F573E"/>
    <w:rsid w:val="00120338"/>
    <w:rsid w:val="00136F60"/>
    <w:rsid w:val="001467C7"/>
    <w:rsid w:val="00154E49"/>
    <w:rsid w:val="001621A5"/>
    <w:rsid w:val="00170013"/>
    <w:rsid w:val="0018083A"/>
    <w:rsid w:val="001B1A9E"/>
    <w:rsid w:val="001C37EF"/>
    <w:rsid w:val="001D581C"/>
    <w:rsid w:val="001E4526"/>
    <w:rsid w:val="001E5961"/>
    <w:rsid w:val="00235AD2"/>
    <w:rsid w:val="00252AB0"/>
    <w:rsid w:val="0026036F"/>
    <w:rsid w:val="00260EA7"/>
    <w:rsid w:val="00272573"/>
    <w:rsid w:val="0027318E"/>
    <w:rsid w:val="002749D7"/>
    <w:rsid w:val="002878AC"/>
    <w:rsid w:val="00294391"/>
    <w:rsid w:val="00295FCA"/>
    <w:rsid w:val="002B54AB"/>
    <w:rsid w:val="002C7850"/>
    <w:rsid w:val="002F48A4"/>
    <w:rsid w:val="003045A7"/>
    <w:rsid w:val="00304DDF"/>
    <w:rsid w:val="0031253E"/>
    <w:rsid w:val="00324B7B"/>
    <w:rsid w:val="00357D6B"/>
    <w:rsid w:val="003775C6"/>
    <w:rsid w:val="003B1AC9"/>
    <w:rsid w:val="003C3CD0"/>
    <w:rsid w:val="003F6C02"/>
    <w:rsid w:val="00416370"/>
    <w:rsid w:val="004305B6"/>
    <w:rsid w:val="00437935"/>
    <w:rsid w:val="00453FB7"/>
    <w:rsid w:val="004A6DCF"/>
    <w:rsid w:val="004C21EA"/>
    <w:rsid w:val="004C5817"/>
    <w:rsid w:val="004E0540"/>
    <w:rsid w:val="004F70D3"/>
    <w:rsid w:val="00504CFC"/>
    <w:rsid w:val="00514A4D"/>
    <w:rsid w:val="00522F4B"/>
    <w:rsid w:val="00525F04"/>
    <w:rsid w:val="005310C4"/>
    <w:rsid w:val="0053712A"/>
    <w:rsid w:val="005540F3"/>
    <w:rsid w:val="005B3F4A"/>
    <w:rsid w:val="005B46E6"/>
    <w:rsid w:val="005C15AB"/>
    <w:rsid w:val="005E7627"/>
    <w:rsid w:val="006001F5"/>
    <w:rsid w:val="00636E14"/>
    <w:rsid w:val="00655A95"/>
    <w:rsid w:val="006756A9"/>
    <w:rsid w:val="00681ACC"/>
    <w:rsid w:val="006921AE"/>
    <w:rsid w:val="006B1450"/>
    <w:rsid w:val="006B3B0E"/>
    <w:rsid w:val="006D134B"/>
    <w:rsid w:val="006D5A67"/>
    <w:rsid w:val="006E3338"/>
    <w:rsid w:val="006E48BC"/>
    <w:rsid w:val="0071300B"/>
    <w:rsid w:val="007208DC"/>
    <w:rsid w:val="00751D90"/>
    <w:rsid w:val="00760767"/>
    <w:rsid w:val="007A0270"/>
    <w:rsid w:val="007A5674"/>
    <w:rsid w:val="007A5FFB"/>
    <w:rsid w:val="007C4FA6"/>
    <w:rsid w:val="008000F9"/>
    <w:rsid w:val="008050B3"/>
    <w:rsid w:val="008423E7"/>
    <w:rsid w:val="00847ECB"/>
    <w:rsid w:val="00881A11"/>
    <w:rsid w:val="008863D0"/>
    <w:rsid w:val="0088704C"/>
    <w:rsid w:val="00887A97"/>
    <w:rsid w:val="008A4491"/>
    <w:rsid w:val="008C7A0A"/>
    <w:rsid w:val="008F2442"/>
    <w:rsid w:val="009277DC"/>
    <w:rsid w:val="0094101C"/>
    <w:rsid w:val="009521B8"/>
    <w:rsid w:val="0096051D"/>
    <w:rsid w:val="009677EB"/>
    <w:rsid w:val="009A0945"/>
    <w:rsid w:val="009B52CF"/>
    <w:rsid w:val="009C56DA"/>
    <w:rsid w:val="009E1793"/>
    <w:rsid w:val="009F6AC4"/>
    <w:rsid w:val="00A17040"/>
    <w:rsid w:val="00A40BFA"/>
    <w:rsid w:val="00A42A4C"/>
    <w:rsid w:val="00A72C99"/>
    <w:rsid w:val="00A75E7B"/>
    <w:rsid w:val="00A97633"/>
    <w:rsid w:val="00AB0D58"/>
    <w:rsid w:val="00AB381A"/>
    <w:rsid w:val="00B40E3F"/>
    <w:rsid w:val="00BA6BA7"/>
    <w:rsid w:val="00BC063E"/>
    <w:rsid w:val="00BE1E31"/>
    <w:rsid w:val="00BE5077"/>
    <w:rsid w:val="00C01BD6"/>
    <w:rsid w:val="00C1541A"/>
    <w:rsid w:val="00C173B0"/>
    <w:rsid w:val="00C34467"/>
    <w:rsid w:val="00C433A3"/>
    <w:rsid w:val="00C477DF"/>
    <w:rsid w:val="00C532B4"/>
    <w:rsid w:val="00C62EB9"/>
    <w:rsid w:val="00C764A1"/>
    <w:rsid w:val="00C97CA8"/>
    <w:rsid w:val="00CA5717"/>
    <w:rsid w:val="00CC2DA2"/>
    <w:rsid w:val="00CC7C7E"/>
    <w:rsid w:val="00CC7FC8"/>
    <w:rsid w:val="00CD6536"/>
    <w:rsid w:val="00CE546E"/>
    <w:rsid w:val="00CE7C9E"/>
    <w:rsid w:val="00D00426"/>
    <w:rsid w:val="00D16FBE"/>
    <w:rsid w:val="00D40E94"/>
    <w:rsid w:val="00D50AC0"/>
    <w:rsid w:val="00D50BF5"/>
    <w:rsid w:val="00D51702"/>
    <w:rsid w:val="00D6689F"/>
    <w:rsid w:val="00D83AF0"/>
    <w:rsid w:val="00D9385D"/>
    <w:rsid w:val="00DC78FF"/>
    <w:rsid w:val="00DD1069"/>
    <w:rsid w:val="00DD30A5"/>
    <w:rsid w:val="00DE0635"/>
    <w:rsid w:val="00DE63BA"/>
    <w:rsid w:val="00E12254"/>
    <w:rsid w:val="00E23DBF"/>
    <w:rsid w:val="00E272A6"/>
    <w:rsid w:val="00E52961"/>
    <w:rsid w:val="00E567CE"/>
    <w:rsid w:val="00E61F5F"/>
    <w:rsid w:val="00E9501F"/>
    <w:rsid w:val="00E964A9"/>
    <w:rsid w:val="00E96BF3"/>
    <w:rsid w:val="00EA74AF"/>
    <w:rsid w:val="00EB64FD"/>
    <w:rsid w:val="00EC0BF2"/>
    <w:rsid w:val="00EE4A60"/>
    <w:rsid w:val="00EE4DFF"/>
    <w:rsid w:val="00EF4052"/>
    <w:rsid w:val="00F12D8B"/>
    <w:rsid w:val="00F176FA"/>
    <w:rsid w:val="00F26C30"/>
    <w:rsid w:val="00F42F17"/>
    <w:rsid w:val="00F451DE"/>
    <w:rsid w:val="00F457CD"/>
    <w:rsid w:val="00F5154B"/>
    <w:rsid w:val="00F53A4F"/>
    <w:rsid w:val="00F775C3"/>
    <w:rsid w:val="00F81A44"/>
    <w:rsid w:val="00F841C0"/>
    <w:rsid w:val="00FB36F9"/>
    <w:rsid w:val="00FC3E78"/>
    <w:rsid w:val="00FC4E53"/>
    <w:rsid w:val="00FD77D5"/>
    <w:rsid w:val="00FE5595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  <w:style w:type="character" w:styleId="a8">
    <w:name w:val="Strong"/>
    <w:basedOn w:val="a0"/>
    <w:uiPriority w:val="22"/>
    <w:qFormat/>
    <w:rsid w:val="00304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70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1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5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196A-52B7-4772-87C8-C69EA0E3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168</cp:revision>
  <cp:lastPrinted>2022-09-05T10:51:00Z</cp:lastPrinted>
  <dcterms:created xsi:type="dcterms:W3CDTF">2016-10-04T11:21:00Z</dcterms:created>
  <dcterms:modified xsi:type="dcterms:W3CDTF">2024-09-03T12:10:00Z</dcterms:modified>
</cp:coreProperties>
</file>